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0" w:rsidRPr="00366B55" w:rsidRDefault="00041980" w:rsidP="006741C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366B55">
        <w:rPr>
          <w:rFonts w:ascii="Times New Roman" w:hAnsi="Times New Roman" w:cs="Times New Roman"/>
        </w:rPr>
        <w:t>СОГЛАСОВАНО</w:t>
      </w:r>
      <w:r w:rsidRPr="00366B55">
        <w:rPr>
          <w:rFonts w:ascii="Times New Roman" w:hAnsi="Times New Roman" w:cs="Times New Roman"/>
        </w:rPr>
        <w:tab/>
      </w:r>
      <w:r w:rsidRPr="00366B55">
        <w:rPr>
          <w:rFonts w:ascii="Times New Roman" w:hAnsi="Times New Roman" w:cs="Times New Roman"/>
        </w:rPr>
        <w:tab/>
      </w:r>
      <w:r w:rsidRPr="00366B55">
        <w:rPr>
          <w:rFonts w:ascii="Times New Roman" w:hAnsi="Times New Roman" w:cs="Times New Roman"/>
        </w:rPr>
        <w:tab/>
      </w:r>
      <w:r w:rsidRPr="00366B55">
        <w:rPr>
          <w:rFonts w:ascii="Times New Roman" w:hAnsi="Times New Roman" w:cs="Times New Roman"/>
        </w:rPr>
        <w:tab/>
      </w:r>
      <w:r w:rsidRPr="00366B55">
        <w:rPr>
          <w:rFonts w:ascii="Times New Roman" w:hAnsi="Times New Roman" w:cs="Times New Roman"/>
        </w:rPr>
        <w:tab/>
      </w:r>
      <w:r w:rsidR="00366B55">
        <w:rPr>
          <w:rFonts w:ascii="Times New Roman" w:hAnsi="Times New Roman" w:cs="Times New Roman"/>
        </w:rPr>
        <w:t xml:space="preserve">                                 </w:t>
      </w:r>
      <w:r w:rsidR="006741C5">
        <w:rPr>
          <w:rFonts w:ascii="Times New Roman" w:hAnsi="Times New Roman" w:cs="Times New Roman"/>
        </w:rPr>
        <w:tab/>
      </w:r>
      <w:r w:rsidRPr="00366B55">
        <w:rPr>
          <w:rFonts w:ascii="Times New Roman" w:hAnsi="Times New Roman" w:cs="Times New Roman"/>
        </w:rPr>
        <w:t>УТВЕРЖДАЮ</w:t>
      </w:r>
    </w:p>
    <w:p w:rsidR="00041980" w:rsidRPr="00366B55" w:rsidRDefault="006741C5" w:rsidP="00041980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1980" w:rsidRPr="00366B55">
        <w:rPr>
          <w:rFonts w:ascii="Times New Roman" w:hAnsi="Times New Roman" w:cs="Times New Roman"/>
        </w:rPr>
        <w:t xml:space="preserve">Зам. директорат  по ООД                           </w:t>
      </w:r>
      <w:r w:rsidR="00366B5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ab/>
      </w:r>
      <w:r w:rsidR="00041980" w:rsidRPr="00366B55">
        <w:rPr>
          <w:rFonts w:ascii="Times New Roman" w:hAnsi="Times New Roman" w:cs="Times New Roman"/>
        </w:rPr>
        <w:t>Директор ГАОУ СПО</w:t>
      </w:r>
    </w:p>
    <w:p w:rsidR="00366B55" w:rsidRPr="00366B55" w:rsidRDefault="006741C5" w:rsidP="00041980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1980" w:rsidRPr="00366B55">
        <w:rPr>
          <w:rFonts w:ascii="Times New Roman" w:hAnsi="Times New Roman" w:cs="Times New Roman"/>
        </w:rPr>
        <w:t xml:space="preserve"> ________ Н.Р. Бронникова                             </w:t>
      </w:r>
      <w:r w:rsidR="00366B55">
        <w:rPr>
          <w:rFonts w:ascii="Times New Roman" w:hAnsi="Times New Roman" w:cs="Times New Roman"/>
        </w:rPr>
        <w:t xml:space="preserve">                                                       </w:t>
      </w:r>
      <w:r w:rsidR="00366B55" w:rsidRPr="00366B55">
        <w:rPr>
          <w:rFonts w:ascii="Times New Roman" w:hAnsi="Times New Roman" w:cs="Times New Roman"/>
        </w:rPr>
        <w:t xml:space="preserve">«Техникум нефтехимии и </w:t>
      </w:r>
    </w:p>
    <w:p w:rsidR="00366B55" w:rsidRPr="00366B55" w:rsidRDefault="006741C5" w:rsidP="00366B55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6B55" w:rsidRPr="00366B55">
        <w:rPr>
          <w:rFonts w:ascii="Times New Roman" w:hAnsi="Times New Roman" w:cs="Times New Roman"/>
        </w:rPr>
        <w:t xml:space="preserve"> «____»__________2014г                             </w:t>
      </w:r>
      <w:r w:rsidR="00366B55">
        <w:rPr>
          <w:rFonts w:ascii="Times New Roman" w:hAnsi="Times New Roman" w:cs="Times New Roman"/>
        </w:rPr>
        <w:t xml:space="preserve">                  </w:t>
      </w:r>
      <w:r w:rsidR="007D77E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7D77E2">
        <w:rPr>
          <w:rFonts w:ascii="Times New Roman" w:hAnsi="Times New Roman" w:cs="Times New Roman"/>
        </w:rPr>
        <w:tab/>
      </w:r>
      <w:r w:rsidR="00366B55" w:rsidRPr="00366B55">
        <w:rPr>
          <w:rFonts w:ascii="Times New Roman" w:hAnsi="Times New Roman" w:cs="Times New Roman"/>
        </w:rPr>
        <w:t xml:space="preserve">нефтепереработки»            </w:t>
      </w:r>
    </w:p>
    <w:p w:rsidR="00041980" w:rsidRPr="00366B55" w:rsidRDefault="00366B55" w:rsidP="00041980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366B5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41980" w:rsidRPr="00366B5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041980" w:rsidRPr="00366B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366B55">
        <w:rPr>
          <w:rFonts w:ascii="Times New Roman" w:hAnsi="Times New Roman" w:cs="Times New Roman"/>
        </w:rPr>
        <w:t>__________Р. М. Сабитов</w:t>
      </w:r>
    </w:p>
    <w:p w:rsidR="00041980" w:rsidRPr="00366B55" w:rsidRDefault="00041980" w:rsidP="00041980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366B55">
        <w:rPr>
          <w:rFonts w:ascii="Times New Roman" w:hAnsi="Times New Roman" w:cs="Times New Roman"/>
        </w:rPr>
        <w:t xml:space="preserve">                                                                 </w:t>
      </w:r>
      <w:r w:rsidR="00366B55" w:rsidRPr="00366B55">
        <w:rPr>
          <w:rFonts w:ascii="Times New Roman" w:hAnsi="Times New Roman" w:cs="Times New Roman"/>
        </w:rPr>
        <w:t xml:space="preserve">                        </w:t>
      </w:r>
      <w:r w:rsidR="00366B55">
        <w:rPr>
          <w:rFonts w:ascii="Times New Roman" w:hAnsi="Times New Roman" w:cs="Times New Roman"/>
        </w:rPr>
        <w:t xml:space="preserve">                                            </w:t>
      </w:r>
      <w:r w:rsidR="007D77E2">
        <w:rPr>
          <w:rFonts w:ascii="Times New Roman" w:hAnsi="Times New Roman" w:cs="Times New Roman"/>
        </w:rPr>
        <w:t xml:space="preserve"> </w:t>
      </w:r>
      <w:r w:rsidRPr="00366B55">
        <w:rPr>
          <w:rFonts w:ascii="Times New Roman" w:hAnsi="Times New Roman" w:cs="Times New Roman"/>
        </w:rPr>
        <w:t>«____»__________201</w:t>
      </w:r>
      <w:r w:rsidR="00366B55" w:rsidRPr="00366B55">
        <w:rPr>
          <w:rFonts w:ascii="Times New Roman" w:hAnsi="Times New Roman" w:cs="Times New Roman"/>
        </w:rPr>
        <w:t>4</w:t>
      </w:r>
      <w:r w:rsidRPr="00366B55">
        <w:rPr>
          <w:rFonts w:ascii="Times New Roman" w:hAnsi="Times New Roman" w:cs="Times New Roman"/>
        </w:rPr>
        <w:t>г</w:t>
      </w:r>
    </w:p>
    <w:p w:rsidR="00CD2D38" w:rsidRDefault="00CD2D38" w:rsidP="00366B55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ECD" w:rsidRPr="00366B55" w:rsidRDefault="00041980" w:rsidP="00366B55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План проведения «Недели химии»</w:t>
      </w:r>
    </w:p>
    <w:tbl>
      <w:tblPr>
        <w:tblStyle w:val="a3"/>
        <w:tblW w:w="10942" w:type="dxa"/>
        <w:tblLook w:val="04A0" w:firstRow="1" w:lastRow="0" w:firstColumn="1" w:lastColumn="0" w:noHBand="0" w:noVBand="1"/>
      </w:tblPr>
      <w:tblGrid>
        <w:gridCol w:w="534"/>
        <w:gridCol w:w="4536"/>
        <w:gridCol w:w="1979"/>
        <w:gridCol w:w="1265"/>
        <w:gridCol w:w="1186"/>
        <w:gridCol w:w="1442"/>
      </w:tblGrid>
      <w:tr w:rsidR="004A5ECD" w:rsidRPr="00041980" w:rsidTr="00A02928">
        <w:trPr>
          <w:trHeight w:val="832"/>
        </w:trPr>
        <w:tc>
          <w:tcPr>
            <w:tcW w:w="534" w:type="dxa"/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1980">
              <w:rPr>
                <w:rFonts w:ascii="Times New Roman" w:hAnsi="Times New Roman" w:cs="Times New Roman"/>
              </w:rPr>
              <w:t>п</w:t>
            </w:r>
            <w:proofErr w:type="gramEnd"/>
            <w:r w:rsidRPr="000419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79" w:type="dxa"/>
          </w:tcPr>
          <w:p w:rsidR="004A5ECD" w:rsidRPr="00041980" w:rsidRDefault="00637541" w:rsidP="00637541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 xml:space="preserve">    </w:t>
            </w:r>
            <w:r w:rsidR="004A5ECD" w:rsidRPr="00041980">
              <w:rPr>
                <w:rFonts w:ascii="Times New Roman" w:hAnsi="Times New Roman" w:cs="Times New Roman"/>
              </w:rPr>
              <w:t>Ответственный</w:t>
            </w:r>
          </w:p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65" w:type="dxa"/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86" w:type="dxa"/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42" w:type="dxa"/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A5ECD" w:rsidRPr="00041980" w:rsidTr="00A02928">
        <w:trPr>
          <w:trHeight w:val="301"/>
        </w:trPr>
        <w:tc>
          <w:tcPr>
            <w:tcW w:w="534" w:type="dxa"/>
            <w:tcBorders>
              <w:bottom w:val="single" w:sz="4" w:space="0" w:color="auto"/>
            </w:tcBorders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8" w:type="dxa"/>
            <w:gridSpan w:val="5"/>
            <w:tcBorders>
              <w:bottom w:val="single" w:sz="4" w:space="0" w:color="auto"/>
            </w:tcBorders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4A5ECD" w:rsidRPr="00041980" w:rsidTr="00A02928">
        <w:trPr>
          <w:trHeight w:val="1100"/>
        </w:trPr>
        <w:tc>
          <w:tcPr>
            <w:tcW w:w="534" w:type="dxa"/>
            <w:tcBorders>
              <w:top w:val="single" w:sz="4" w:space="0" w:color="auto"/>
            </w:tcBorders>
          </w:tcPr>
          <w:p w:rsidR="004A5ECD" w:rsidRPr="00041980" w:rsidRDefault="004A5ECD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</w:t>
            </w: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2</w:t>
            </w: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E538EA" w:rsidRPr="00041980" w:rsidRDefault="00A02928" w:rsidP="007108B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A5ECD" w:rsidRPr="00041980" w:rsidRDefault="00E538EA" w:rsidP="004A5ECD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Открытый уро</w:t>
            </w:r>
            <w:proofErr w:type="gramStart"/>
            <w:r w:rsidRPr="00041980">
              <w:rPr>
                <w:rFonts w:ascii="Times New Roman" w:hAnsi="Times New Roman" w:cs="Times New Roman"/>
              </w:rPr>
              <w:t>к-</w:t>
            </w:r>
            <w:proofErr w:type="gramEnd"/>
            <w:r w:rsidRPr="00041980">
              <w:rPr>
                <w:rFonts w:ascii="Times New Roman" w:hAnsi="Times New Roman" w:cs="Times New Roman"/>
              </w:rPr>
              <w:t xml:space="preserve"> игра по химии «Обобщение знаний по курсу органической химии»</w:t>
            </w:r>
          </w:p>
          <w:p w:rsidR="00E538EA" w:rsidRPr="00041980" w:rsidRDefault="00E538EA" w:rsidP="004A5ECD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Выставка научно- технического творчества студентов и обучающихся. Конкурс рисунков и фотографий «Город химиков»</w:t>
            </w:r>
          </w:p>
          <w:p w:rsidR="00E538EA" w:rsidRPr="00041980" w:rsidRDefault="00E538EA" w:rsidP="004A5ECD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Лекция. Встреча с представителями КНИТУ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4A5ECD" w:rsidRPr="00041980" w:rsidRDefault="00E538EA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  <w:p w:rsidR="00E538EA" w:rsidRPr="00041980" w:rsidRDefault="00E538EA" w:rsidP="00EF21D5">
            <w:pPr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EF21D5">
            <w:pPr>
              <w:rPr>
                <w:rFonts w:ascii="Times New Roman" w:hAnsi="Times New Roman" w:cs="Times New Roman"/>
              </w:rPr>
            </w:pPr>
          </w:p>
          <w:p w:rsidR="00E538EA" w:rsidRPr="00041980" w:rsidRDefault="00E538EA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4A5ECD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648</w:t>
            </w: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E538EA">
            <w:pPr>
              <w:rPr>
                <w:rFonts w:ascii="Times New Roman" w:hAnsi="Times New Roman" w:cs="Times New Roman"/>
              </w:rPr>
            </w:pPr>
          </w:p>
          <w:p w:rsidR="00E538EA" w:rsidRPr="00041980" w:rsidRDefault="00E538EA" w:rsidP="00E538EA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A5ECD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4A5ECD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Каб</w:t>
            </w:r>
            <w:proofErr w:type="spellEnd"/>
            <w:r w:rsidRPr="00041980">
              <w:rPr>
                <w:rFonts w:ascii="Times New Roman" w:hAnsi="Times New Roman" w:cs="Times New Roman"/>
              </w:rPr>
              <w:t>. 4-3</w:t>
            </w: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Холл 1 этажа</w:t>
            </w: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E538EA" w:rsidRPr="00041980" w:rsidTr="00A02928">
        <w:trPr>
          <w:trHeight w:val="203"/>
        </w:trPr>
        <w:tc>
          <w:tcPr>
            <w:tcW w:w="534" w:type="dxa"/>
            <w:tcBorders>
              <w:bottom w:val="single" w:sz="4" w:space="0" w:color="auto"/>
            </w:tcBorders>
          </w:tcPr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8" w:type="dxa"/>
            <w:gridSpan w:val="5"/>
            <w:tcBorders>
              <w:bottom w:val="single" w:sz="4" w:space="0" w:color="auto"/>
            </w:tcBorders>
          </w:tcPr>
          <w:p w:rsidR="00E538EA" w:rsidRPr="00041980" w:rsidRDefault="00E538EA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E538EA" w:rsidRPr="00041980" w:rsidTr="00A02928">
        <w:trPr>
          <w:trHeight w:val="637"/>
        </w:trPr>
        <w:tc>
          <w:tcPr>
            <w:tcW w:w="534" w:type="dxa"/>
            <w:tcBorders>
              <w:top w:val="single" w:sz="4" w:space="0" w:color="auto"/>
            </w:tcBorders>
          </w:tcPr>
          <w:p w:rsidR="00E538EA" w:rsidRPr="00041980" w:rsidRDefault="00E538EA" w:rsidP="00E538EA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 xml:space="preserve">   1</w:t>
            </w:r>
          </w:p>
          <w:p w:rsidR="00041980" w:rsidRPr="00041980" w:rsidRDefault="00E538EA" w:rsidP="00E538EA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 xml:space="preserve">    </w:t>
            </w:r>
          </w:p>
          <w:p w:rsidR="00E538EA" w:rsidRPr="00041980" w:rsidRDefault="00041980" w:rsidP="00A02928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 xml:space="preserve">   </w:t>
            </w:r>
            <w:r w:rsidR="00E538EA" w:rsidRPr="00041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38EA" w:rsidRPr="00041980" w:rsidRDefault="00E538EA" w:rsidP="00E538EA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Классные часы на тему «Нижнекамс</w:t>
            </w:r>
            <w:proofErr w:type="gramStart"/>
            <w:r w:rsidRPr="00041980">
              <w:rPr>
                <w:rFonts w:ascii="Times New Roman" w:hAnsi="Times New Roman" w:cs="Times New Roman"/>
              </w:rPr>
              <w:t>к-</w:t>
            </w:r>
            <w:proofErr w:type="gramEnd"/>
            <w:r w:rsidRPr="00041980">
              <w:rPr>
                <w:rFonts w:ascii="Times New Roman" w:hAnsi="Times New Roman" w:cs="Times New Roman"/>
              </w:rPr>
              <w:t xml:space="preserve"> город химиков»</w:t>
            </w:r>
          </w:p>
          <w:p w:rsidR="00E538EA" w:rsidRPr="00041980" w:rsidRDefault="00E538EA" w:rsidP="00E538EA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Химическая викторина</w:t>
            </w:r>
            <w:r w:rsidR="00637541" w:rsidRPr="00041980">
              <w:rPr>
                <w:rFonts w:ascii="Times New Roman" w:hAnsi="Times New Roman" w:cs="Times New Roman"/>
              </w:rPr>
              <w:t xml:space="preserve"> на тему: «Металлы и неметаллы»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E538EA" w:rsidRPr="00041980" w:rsidRDefault="00E538EA" w:rsidP="00E538EA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Евмитьева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Н. И.</w:t>
            </w:r>
          </w:p>
          <w:p w:rsidR="00041980" w:rsidRPr="00041980" w:rsidRDefault="00041980" w:rsidP="00E538EA">
            <w:pPr>
              <w:rPr>
                <w:rFonts w:ascii="Times New Roman" w:hAnsi="Times New Roman" w:cs="Times New Roman"/>
              </w:rPr>
            </w:pPr>
          </w:p>
          <w:p w:rsidR="00637541" w:rsidRPr="00041980" w:rsidRDefault="00637541" w:rsidP="00E538EA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E538EA" w:rsidRPr="00041980" w:rsidRDefault="00E538EA" w:rsidP="00235221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 курс</w:t>
            </w:r>
          </w:p>
          <w:p w:rsidR="00041980" w:rsidRPr="00041980" w:rsidRDefault="00041980" w:rsidP="00235221">
            <w:pPr>
              <w:jc w:val="center"/>
              <w:rPr>
                <w:rFonts w:ascii="Times New Roman" w:hAnsi="Times New Roman" w:cs="Times New Roman"/>
              </w:rPr>
            </w:pPr>
          </w:p>
          <w:p w:rsidR="00637541" w:rsidRPr="00041980" w:rsidRDefault="00637541" w:rsidP="00235221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538EA" w:rsidRPr="00041980" w:rsidRDefault="00E538EA" w:rsidP="00EF21D5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8.30</w:t>
            </w:r>
          </w:p>
          <w:p w:rsidR="00041980" w:rsidRPr="00041980" w:rsidRDefault="00041980" w:rsidP="00EF21D5">
            <w:pPr>
              <w:jc w:val="center"/>
              <w:rPr>
                <w:rFonts w:ascii="Times New Roman" w:hAnsi="Times New Roman" w:cs="Times New Roman"/>
              </w:rPr>
            </w:pPr>
          </w:p>
          <w:p w:rsidR="00637541" w:rsidRPr="00041980" w:rsidRDefault="00637541" w:rsidP="00EF21D5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E538EA" w:rsidRPr="00041980" w:rsidRDefault="00E538EA" w:rsidP="00E538EA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Актовый зал</w:t>
            </w:r>
          </w:p>
          <w:p w:rsidR="00041980" w:rsidRPr="00041980" w:rsidRDefault="00041980" w:rsidP="00E538EA">
            <w:pPr>
              <w:rPr>
                <w:rFonts w:ascii="Times New Roman" w:hAnsi="Times New Roman" w:cs="Times New Roman"/>
              </w:rPr>
            </w:pPr>
          </w:p>
          <w:p w:rsidR="00637541" w:rsidRPr="00041980" w:rsidRDefault="00637541" w:rsidP="00E538EA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Каб</w:t>
            </w:r>
            <w:proofErr w:type="spellEnd"/>
            <w:r w:rsidRPr="00041980">
              <w:rPr>
                <w:rFonts w:ascii="Times New Roman" w:hAnsi="Times New Roman" w:cs="Times New Roman"/>
              </w:rPr>
              <w:t>. 4-3</w:t>
            </w:r>
          </w:p>
        </w:tc>
      </w:tr>
      <w:tr w:rsidR="00637541" w:rsidRPr="00041980" w:rsidTr="00A02928">
        <w:trPr>
          <w:trHeight w:val="298"/>
        </w:trPr>
        <w:tc>
          <w:tcPr>
            <w:tcW w:w="534" w:type="dxa"/>
            <w:tcBorders>
              <w:bottom w:val="single" w:sz="4" w:space="0" w:color="auto"/>
            </w:tcBorders>
          </w:tcPr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8" w:type="dxa"/>
            <w:gridSpan w:val="5"/>
            <w:tcBorders>
              <w:bottom w:val="single" w:sz="4" w:space="0" w:color="auto"/>
            </w:tcBorders>
          </w:tcPr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Среда</w:t>
            </w:r>
          </w:p>
        </w:tc>
      </w:tr>
      <w:tr w:rsidR="00637541" w:rsidRPr="00041980" w:rsidTr="00A02928">
        <w:trPr>
          <w:trHeight w:val="1114"/>
        </w:trPr>
        <w:tc>
          <w:tcPr>
            <w:tcW w:w="534" w:type="dxa"/>
            <w:tcBorders>
              <w:top w:val="single" w:sz="4" w:space="0" w:color="auto"/>
            </w:tcBorders>
          </w:tcPr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</w:t>
            </w:r>
          </w:p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637541" w:rsidRPr="00041980" w:rsidRDefault="00A02928" w:rsidP="004A5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7541" w:rsidRPr="00041980" w:rsidRDefault="00637541" w:rsidP="00637541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Конкурс презентаций на тему «Химия вокруг нас и для нас» (по выбору студентов)</w:t>
            </w:r>
          </w:p>
          <w:p w:rsidR="00637541" w:rsidRPr="00041980" w:rsidRDefault="00637541" w:rsidP="00637541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Мероприятие по экологии</w:t>
            </w:r>
            <w:proofErr w:type="gramStart"/>
            <w:r w:rsidRPr="000419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41980">
              <w:rPr>
                <w:rFonts w:ascii="Times New Roman" w:hAnsi="Times New Roman" w:cs="Times New Roman"/>
              </w:rPr>
              <w:t xml:space="preserve"> «Пищевые ресурсы». Конкурс презентаций и рецептов народов мира.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37541" w:rsidRPr="00041980" w:rsidRDefault="00637541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  <w:p w:rsidR="00637541" w:rsidRPr="00041980" w:rsidRDefault="00637541" w:rsidP="00EF21D5">
            <w:pPr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EF21D5">
            <w:pPr>
              <w:rPr>
                <w:rFonts w:ascii="Times New Roman" w:hAnsi="Times New Roman" w:cs="Times New Roman"/>
              </w:rPr>
            </w:pPr>
          </w:p>
          <w:p w:rsidR="00637541" w:rsidRPr="00041980" w:rsidRDefault="00637541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Группы СПО</w:t>
            </w:r>
          </w:p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63754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13.20</w:t>
            </w: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235221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235221" w:rsidP="00235221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637541" w:rsidRPr="00041980" w:rsidRDefault="00637541" w:rsidP="004A5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Каб</w:t>
            </w:r>
            <w:proofErr w:type="spellEnd"/>
            <w:r w:rsidRPr="00041980">
              <w:rPr>
                <w:rFonts w:ascii="Times New Roman" w:hAnsi="Times New Roman" w:cs="Times New Roman"/>
              </w:rPr>
              <w:t>. 4-3</w:t>
            </w: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235221" w:rsidRPr="00041980" w:rsidTr="00A02928">
        <w:trPr>
          <w:trHeight w:val="207"/>
        </w:trPr>
        <w:tc>
          <w:tcPr>
            <w:tcW w:w="534" w:type="dxa"/>
            <w:tcBorders>
              <w:bottom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8" w:type="dxa"/>
            <w:gridSpan w:val="5"/>
            <w:tcBorders>
              <w:bottom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235221" w:rsidRPr="00041980" w:rsidTr="00A02928">
        <w:trPr>
          <w:trHeight w:val="897"/>
        </w:trPr>
        <w:tc>
          <w:tcPr>
            <w:tcW w:w="534" w:type="dxa"/>
            <w:tcBorders>
              <w:top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</w:t>
            </w: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A02928" w:rsidP="004A5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35221" w:rsidRPr="00041980" w:rsidRDefault="00235221" w:rsidP="00235221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Показ видеороликов «Пестициды: за или против», «Плесен</w:t>
            </w:r>
            <w:proofErr w:type="gramStart"/>
            <w:r w:rsidRPr="00041980">
              <w:rPr>
                <w:rFonts w:ascii="Times New Roman" w:hAnsi="Times New Roman" w:cs="Times New Roman"/>
              </w:rPr>
              <w:t>ь-</w:t>
            </w:r>
            <w:proofErr w:type="gramEnd"/>
            <w:r w:rsidRPr="00041980">
              <w:rPr>
                <w:rFonts w:ascii="Times New Roman" w:hAnsi="Times New Roman" w:cs="Times New Roman"/>
              </w:rPr>
              <w:t xml:space="preserve"> плюсы и минусы», «Мир воды», «Химия и питание»</w:t>
            </w:r>
          </w:p>
          <w:p w:rsidR="00235221" w:rsidRPr="00041980" w:rsidRDefault="00235221" w:rsidP="00235221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Пробное тестирование ЕГЭ по химии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35221" w:rsidRPr="00041980" w:rsidRDefault="00235221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  <w:p w:rsidR="00235221" w:rsidRPr="00041980" w:rsidRDefault="00235221" w:rsidP="00EF21D5">
            <w:pPr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EF21D5">
            <w:pPr>
              <w:rPr>
                <w:rFonts w:ascii="Times New Roman" w:hAnsi="Times New Roman" w:cs="Times New Roman"/>
              </w:rPr>
            </w:pPr>
          </w:p>
          <w:p w:rsidR="00235221" w:rsidRPr="00041980" w:rsidRDefault="00235221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 курс</w:t>
            </w: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8.30</w:t>
            </w: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Каб</w:t>
            </w:r>
            <w:proofErr w:type="spellEnd"/>
            <w:r w:rsidRPr="00041980">
              <w:rPr>
                <w:rFonts w:ascii="Times New Roman" w:hAnsi="Times New Roman" w:cs="Times New Roman"/>
              </w:rPr>
              <w:t>. 4-3</w:t>
            </w: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К</w:t>
            </w:r>
            <w:r w:rsidR="00235221" w:rsidRPr="00041980">
              <w:rPr>
                <w:rFonts w:ascii="Times New Roman" w:hAnsi="Times New Roman" w:cs="Times New Roman"/>
              </w:rPr>
              <w:t>аб</w:t>
            </w:r>
            <w:proofErr w:type="spellEnd"/>
            <w:r w:rsidR="00235221" w:rsidRPr="00041980">
              <w:rPr>
                <w:rFonts w:ascii="Times New Roman" w:hAnsi="Times New Roman" w:cs="Times New Roman"/>
              </w:rPr>
              <w:t>. 4-3</w:t>
            </w:r>
          </w:p>
        </w:tc>
      </w:tr>
      <w:tr w:rsidR="00235221" w:rsidRPr="00041980" w:rsidTr="00A02928">
        <w:trPr>
          <w:trHeight w:val="264"/>
        </w:trPr>
        <w:tc>
          <w:tcPr>
            <w:tcW w:w="534" w:type="dxa"/>
            <w:tcBorders>
              <w:bottom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8" w:type="dxa"/>
            <w:gridSpan w:val="5"/>
            <w:tcBorders>
              <w:bottom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35221" w:rsidRPr="00041980" w:rsidTr="00A02928">
        <w:trPr>
          <w:trHeight w:val="842"/>
        </w:trPr>
        <w:tc>
          <w:tcPr>
            <w:tcW w:w="534" w:type="dxa"/>
            <w:tcBorders>
              <w:top w:val="single" w:sz="4" w:space="0" w:color="auto"/>
            </w:tcBorders>
          </w:tcPr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</w:t>
            </w:r>
          </w:p>
          <w:p w:rsidR="00041980" w:rsidRPr="00041980" w:rsidRDefault="00041980" w:rsidP="004A5ECD">
            <w:pPr>
              <w:jc w:val="center"/>
              <w:rPr>
                <w:rFonts w:ascii="Times New Roman" w:hAnsi="Times New Roman" w:cs="Times New Roman"/>
              </w:rPr>
            </w:pPr>
          </w:p>
          <w:p w:rsidR="00235221" w:rsidRPr="00041980" w:rsidRDefault="00235221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35221" w:rsidRPr="00041980" w:rsidRDefault="00235221" w:rsidP="00EF21D5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 xml:space="preserve">Интеллектуальная игра «Веселые и находчивые химики» </w:t>
            </w:r>
          </w:p>
          <w:p w:rsidR="00235221" w:rsidRPr="00041980" w:rsidRDefault="00EF21D5" w:rsidP="00EF21D5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Награждение победителей олимпиад,  конкурсов, дистанционных олимпиад по химии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35221" w:rsidRPr="00041980" w:rsidRDefault="00235221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35221" w:rsidRPr="00041980" w:rsidRDefault="00235221" w:rsidP="00EF21D5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235221" w:rsidRPr="00041980" w:rsidRDefault="00235221" w:rsidP="00EF21D5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235221" w:rsidRPr="00041980" w:rsidRDefault="00235221" w:rsidP="00EF21D5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EF21D5" w:rsidRPr="00041980" w:rsidTr="00A02928">
        <w:trPr>
          <w:trHeight w:val="361"/>
        </w:trPr>
        <w:tc>
          <w:tcPr>
            <w:tcW w:w="534" w:type="dxa"/>
          </w:tcPr>
          <w:p w:rsidR="00EF21D5" w:rsidRPr="00041980" w:rsidRDefault="00EF21D5" w:rsidP="004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8" w:type="dxa"/>
            <w:gridSpan w:val="5"/>
          </w:tcPr>
          <w:p w:rsidR="00EF21D5" w:rsidRPr="00041980" w:rsidRDefault="00EF21D5" w:rsidP="004A5ECD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A5ECD" w:rsidRPr="00041980" w:rsidTr="00A02928">
        <w:tc>
          <w:tcPr>
            <w:tcW w:w="534" w:type="dxa"/>
          </w:tcPr>
          <w:p w:rsidR="004A5ECD" w:rsidRPr="00041980" w:rsidRDefault="00EF21D5" w:rsidP="00EF21D5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A5ECD" w:rsidRPr="00041980" w:rsidRDefault="00EF21D5" w:rsidP="00EF21D5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Торжественное подведение итогов «Недели химии»</w:t>
            </w:r>
          </w:p>
        </w:tc>
        <w:tc>
          <w:tcPr>
            <w:tcW w:w="1979" w:type="dxa"/>
          </w:tcPr>
          <w:p w:rsidR="004A5ECD" w:rsidRPr="00041980" w:rsidRDefault="00EF21D5" w:rsidP="00EF21D5">
            <w:pPr>
              <w:rPr>
                <w:rFonts w:ascii="Times New Roman" w:hAnsi="Times New Roman" w:cs="Times New Roman"/>
              </w:rPr>
            </w:pPr>
            <w:proofErr w:type="spellStart"/>
            <w:r w:rsidRPr="00041980">
              <w:rPr>
                <w:rFonts w:ascii="Times New Roman" w:hAnsi="Times New Roman" w:cs="Times New Roman"/>
              </w:rPr>
              <w:t>Яруллина</w:t>
            </w:r>
            <w:proofErr w:type="spellEnd"/>
            <w:r w:rsidRPr="00041980">
              <w:rPr>
                <w:rFonts w:ascii="Times New Roman" w:hAnsi="Times New Roman" w:cs="Times New Roman"/>
              </w:rPr>
              <w:t xml:space="preserve"> А. Р.</w:t>
            </w:r>
          </w:p>
        </w:tc>
        <w:tc>
          <w:tcPr>
            <w:tcW w:w="1265" w:type="dxa"/>
          </w:tcPr>
          <w:p w:rsidR="004A5ECD" w:rsidRPr="00041980" w:rsidRDefault="004A5ECD" w:rsidP="00EF2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A5ECD" w:rsidRPr="00041980" w:rsidRDefault="00EF21D5" w:rsidP="00EF21D5">
            <w:pPr>
              <w:jc w:val="center"/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442" w:type="dxa"/>
          </w:tcPr>
          <w:p w:rsidR="004A5ECD" w:rsidRPr="00041980" w:rsidRDefault="00EF21D5" w:rsidP="00EF21D5">
            <w:pPr>
              <w:rPr>
                <w:rFonts w:ascii="Times New Roman" w:hAnsi="Times New Roman" w:cs="Times New Roman"/>
              </w:rPr>
            </w:pPr>
            <w:r w:rsidRPr="00041980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4A5ECD" w:rsidRDefault="004A5ECD">
      <w:pPr>
        <w:rPr>
          <w:rFonts w:ascii="Times New Roman" w:hAnsi="Times New Roman" w:cs="Times New Roman"/>
        </w:rPr>
      </w:pPr>
    </w:p>
    <w:p w:rsidR="00041980" w:rsidRDefault="00041980">
      <w:pPr>
        <w:rPr>
          <w:rFonts w:ascii="Times New Roman" w:hAnsi="Times New Roman" w:cs="Times New Roman"/>
        </w:rPr>
      </w:pPr>
    </w:p>
    <w:p w:rsidR="00041980" w:rsidRPr="00041980" w:rsidRDefault="00041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химии                       А. Р. </w:t>
      </w:r>
      <w:proofErr w:type="spellStart"/>
      <w:r>
        <w:rPr>
          <w:rFonts w:ascii="Times New Roman" w:hAnsi="Times New Roman" w:cs="Times New Roman"/>
        </w:rPr>
        <w:t>Яруллина</w:t>
      </w:r>
      <w:proofErr w:type="spellEnd"/>
    </w:p>
    <w:sectPr w:rsidR="00041980" w:rsidRPr="00041980" w:rsidSect="00366B55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ECD"/>
    <w:rsid w:val="00010773"/>
    <w:rsid w:val="00041980"/>
    <w:rsid w:val="00235221"/>
    <w:rsid w:val="00366B55"/>
    <w:rsid w:val="003A2340"/>
    <w:rsid w:val="004A5ECD"/>
    <w:rsid w:val="00637541"/>
    <w:rsid w:val="006741C5"/>
    <w:rsid w:val="007108B8"/>
    <w:rsid w:val="007D77E2"/>
    <w:rsid w:val="00A02928"/>
    <w:rsid w:val="00CD2D38"/>
    <w:rsid w:val="00E538EA"/>
    <w:rsid w:val="00E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Александровна</cp:lastModifiedBy>
  <cp:revision>8</cp:revision>
  <dcterms:created xsi:type="dcterms:W3CDTF">2014-01-27T04:43:00Z</dcterms:created>
  <dcterms:modified xsi:type="dcterms:W3CDTF">2014-01-28T11:43:00Z</dcterms:modified>
</cp:coreProperties>
</file>