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408" w:rsidRPr="00AE36B2" w:rsidRDefault="00C50408" w:rsidP="00C50408">
      <w:pPr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6B2">
        <w:rPr>
          <w:rFonts w:ascii="Times New Roman" w:hAnsi="Times New Roman" w:cs="Times New Roman"/>
          <w:b/>
          <w:sz w:val="28"/>
          <w:szCs w:val="28"/>
        </w:rPr>
        <w:t xml:space="preserve">Отчет  о проведении «Недели химии </w:t>
      </w:r>
      <w:r w:rsidRPr="00AE36B2">
        <w:rPr>
          <w:rFonts w:ascii="Times New Roman" w:eastAsia="Times New Roman" w:hAnsi="Times New Roman" w:cs="Times New Roman"/>
          <w:b/>
          <w:sz w:val="28"/>
          <w:szCs w:val="28"/>
        </w:rPr>
        <w:t>школе</w:t>
      </w:r>
      <w:r w:rsidRPr="00AE36B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2"/>
        <w:gridCol w:w="2738"/>
        <w:gridCol w:w="2301"/>
        <w:gridCol w:w="1833"/>
        <w:gridCol w:w="1947"/>
      </w:tblGrid>
      <w:tr w:rsidR="00C50408" w:rsidRPr="00AE36B2" w:rsidTr="003F4E43">
        <w:tc>
          <w:tcPr>
            <w:tcW w:w="752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2738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2301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директора, адрес, к</w:t>
            </w:r>
            <w:proofErr w:type="gramStart"/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ел., </w:t>
            </w:r>
            <w:proofErr w:type="spellStart"/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эл.адрес</w:t>
            </w:r>
            <w:proofErr w:type="spellEnd"/>
          </w:p>
        </w:tc>
        <w:tc>
          <w:tcPr>
            <w:tcW w:w="1833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 «Недели химии в школе»</w:t>
            </w:r>
          </w:p>
        </w:tc>
        <w:tc>
          <w:tcPr>
            <w:tcW w:w="1947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учащихся, принявших участие в мероприятиях «Недели»</w:t>
            </w:r>
          </w:p>
        </w:tc>
      </w:tr>
      <w:tr w:rsidR="00C50408" w:rsidRPr="00AE36B2" w:rsidTr="003F4E43">
        <w:tc>
          <w:tcPr>
            <w:tcW w:w="752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8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МБОУ «Кадетская школа-интернат» Спасского муниципального района Республики Татарстан</w:t>
            </w:r>
          </w:p>
        </w:tc>
        <w:tc>
          <w:tcPr>
            <w:tcW w:w="2301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Марянин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Александрович, 422840, г. Болгар, ул</w:t>
            </w:r>
            <w:proofErr w:type="gramStart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оветская, д.15,</w:t>
            </w:r>
            <w:r w:rsidR="008B1286">
              <w:rPr>
                <w:rFonts w:ascii="Times New Roman" w:hAnsi="Times New Roman" w:cs="Times New Roman"/>
                <w:sz w:val="28"/>
                <w:szCs w:val="28"/>
              </w:rPr>
              <w:t xml:space="preserve"> 8(843)4739171,</w:t>
            </w: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kshi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bolgar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833" w:type="dxa"/>
          </w:tcPr>
          <w:p w:rsidR="00C50408" w:rsidRPr="00AE36B2" w:rsidRDefault="00C50408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eastAsia="Times New Roman" w:hAnsi="Times New Roman" w:cs="Times New Roman"/>
                <w:sz w:val="28"/>
                <w:szCs w:val="28"/>
              </w:rPr>
              <w:t>10-15 февраля</w:t>
            </w:r>
          </w:p>
        </w:tc>
        <w:tc>
          <w:tcPr>
            <w:tcW w:w="1947" w:type="dxa"/>
          </w:tcPr>
          <w:p w:rsidR="00C50408" w:rsidRPr="00AE36B2" w:rsidRDefault="003F4E43" w:rsidP="001441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C50408" w:rsidRPr="00AE36B2" w:rsidRDefault="00C50408" w:rsidP="00C50408">
      <w:pPr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0408" w:rsidRDefault="00C50408" w:rsidP="00C50408">
      <w:pPr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AE36B2">
        <w:rPr>
          <w:rFonts w:ascii="Times New Roman" w:eastAsia="Times New Roman" w:hAnsi="Times New Roman" w:cs="Times New Roman"/>
          <w:sz w:val="28"/>
          <w:szCs w:val="28"/>
        </w:rPr>
        <w:t xml:space="preserve">Приложения: </w:t>
      </w:r>
    </w:p>
    <w:p w:rsidR="00AE36B2" w:rsidRPr="00AE36B2" w:rsidRDefault="00AE36B2" w:rsidP="00AE36B2">
      <w:pPr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tbl>
      <w:tblPr>
        <w:tblStyle w:val="a6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</w:tblGrid>
      <w:tr w:rsidR="00AE36B2" w:rsidRPr="00AE36B2" w:rsidTr="00144192">
        <w:tc>
          <w:tcPr>
            <w:tcW w:w="4500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Директор МБОУ «Кадетская школа-интернат» Спасского муниципального района РТ</w:t>
            </w:r>
          </w:p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Марянин.Е.А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 xml:space="preserve">проведения недели химии </w:t>
      </w:r>
      <w:proofErr w:type="gramStart"/>
      <w:r w:rsidRPr="00AE36B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 xml:space="preserve"> МБОУ «Кадетская школа-интернат» </w:t>
      </w: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>Спасского муниципального района Республики Татарстан</w:t>
      </w: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 xml:space="preserve">2013 - 2014 </w:t>
      </w:r>
      <w:proofErr w:type="spellStart"/>
      <w:r w:rsidRPr="00AE36B2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AE36B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E36B2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54"/>
        <w:gridCol w:w="4654"/>
      </w:tblGrid>
      <w:tr w:rsidR="00AE36B2" w:rsidRPr="00AE36B2" w:rsidTr="00144192">
        <w:trPr>
          <w:trHeight w:val="749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AE36B2" w:rsidRPr="00AE36B2" w:rsidTr="00144192">
        <w:trPr>
          <w:trHeight w:val="384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на тему «Секреты здорового питания»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11.02.14</w:t>
            </w:r>
          </w:p>
        </w:tc>
      </w:tr>
      <w:tr w:rsidR="00AE36B2" w:rsidRPr="00AE36B2" w:rsidTr="00144192">
        <w:trPr>
          <w:trHeight w:val="384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Открытый урок на тему «Карбоновые кислоты»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12.02.14</w:t>
            </w:r>
          </w:p>
        </w:tc>
      </w:tr>
      <w:tr w:rsidR="00AE36B2" w:rsidRPr="00AE36B2" w:rsidTr="00144192">
        <w:trPr>
          <w:trHeight w:val="366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по химии посвященная 180- </w:t>
            </w:r>
            <w:proofErr w:type="spellStart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AE36B2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Д.И.Менделеева.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13.02.14</w:t>
            </w:r>
          </w:p>
        </w:tc>
      </w:tr>
      <w:tr w:rsidR="00AE36B2" w:rsidRPr="00AE36B2" w:rsidTr="00144192">
        <w:trPr>
          <w:trHeight w:val="403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«Три к носу» среди 8-11 классов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14.02.14</w:t>
            </w:r>
          </w:p>
        </w:tc>
      </w:tr>
      <w:tr w:rsidR="00AE36B2" w:rsidRPr="00AE36B2" w:rsidTr="00144192">
        <w:trPr>
          <w:trHeight w:val="403"/>
        </w:trPr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4654" w:type="dxa"/>
          </w:tcPr>
          <w:p w:rsidR="00AE36B2" w:rsidRPr="00AE36B2" w:rsidRDefault="00AE36B2" w:rsidP="0014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6B2">
              <w:rPr>
                <w:rFonts w:ascii="Times New Roman" w:hAnsi="Times New Roman" w:cs="Times New Roman"/>
                <w:sz w:val="28"/>
                <w:szCs w:val="28"/>
              </w:rPr>
              <w:t>15.02.14</w:t>
            </w:r>
          </w:p>
        </w:tc>
      </w:tr>
    </w:tbl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Pr="00AE36B2" w:rsidRDefault="00AE36B2" w:rsidP="00AE3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6B2" w:rsidRPr="00AE36B2" w:rsidRDefault="00AE36B2" w:rsidP="00AE3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E36B2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AE36B2">
        <w:rPr>
          <w:rFonts w:ascii="Times New Roman" w:hAnsi="Times New Roman" w:cs="Times New Roman"/>
          <w:sz w:val="28"/>
          <w:szCs w:val="28"/>
        </w:rPr>
        <w:t xml:space="preserve"> за проведение </w:t>
      </w:r>
    </w:p>
    <w:p w:rsidR="00AE36B2" w:rsidRPr="00AE36B2" w:rsidRDefault="00AE36B2" w:rsidP="00AE3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6B2">
        <w:rPr>
          <w:rFonts w:ascii="Times New Roman" w:hAnsi="Times New Roman" w:cs="Times New Roman"/>
          <w:sz w:val="28"/>
          <w:szCs w:val="28"/>
        </w:rPr>
        <w:t>учитель химии                                    _____________ /Кутлаев А.М./</w:t>
      </w:r>
    </w:p>
    <w:p w:rsidR="00AE36B2" w:rsidRDefault="00AE36B2" w:rsidP="00C50408">
      <w:pPr>
        <w:ind w:firstLine="540"/>
        <w:rPr>
          <w:rFonts w:ascii="Calibri" w:eastAsia="Times New Roman" w:hAnsi="Calibri" w:cs="Times New Roman"/>
          <w:sz w:val="26"/>
          <w:szCs w:val="26"/>
        </w:rPr>
      </w:pPr>
    </w:p>
    <w:p w:rsidR="00AE36B2" w:rsidRPr="00AE36B2" w:rsidRDefault="00AE36B2" w:rsidP="00AE36B2">
      <w:pPr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E36B2">
        <w:rPr>
          <w:rFonts w:ascii="Times New Roman" w:eastAsia="Times New Roman" w:hAnsi="Times New Roman" w:cs="Times New Roman"/>
          <w:sz w:val="28"/>
          <w:szCs w:val="28"/>
        </w:rPr>
        <w:t>риложение 2</w:t>
      </w:r>
    </w:p>
    <w:p w:rsidR="00AE36B2" w:rsidRPr="00AE36B2" w:rsidRDefault="00AE36B2" w:rsidP="00AE36B2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С 10 по 15 февраля в МБОУ «Кадетская школа-интернат» проходила неделя химии в ходе, которой прошли следующие мероприятия: </w:t>
      </w:r>
    </w:p>
    <w:p w:rsidR="00AE36B2" w:rsidRPr="00AE36B2" w:rsidRDefault="00AE36B2" w:rsidP="00AE36B2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>В 8 классе был проведен классный час на тему «Секреты здорового питания», на котором обучающиеся узнали много интересного о здоровом питании и о том , что бывает когда не хватает витаминов</w:t>
      </w:r>
      <w:proofErr w:type="gramStart"/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А</w:t>
      </w:r>
      <w:proofErr w:type="gramEnd"/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>, В, С, Д и других.</w:t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420259" cy="3316078"/>
            <wp:effectExtent l="19050" t="0" r="0" b="0"/>
            <wp:docPr id="1" name="Рисунок 1" descr="C:\Documents and Settings\Пользователь\Рабочий стол\фото\фото фотоаппарат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фото фотоаппарат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3" cy="33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Классный час «Секреты здорового питания»</w:t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420748" cy="3316445"/>
            <wp:effectExtent l="19050" t="0" r="0" b="0"/>
            <wp:docPr id="2" name="Рисунок 2" descr="C:\Documents and Settings\Пользователь\Рабочий стол\фото\фото фотоаппарат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фото фотоаппарат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28" cy="33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AE36B2" w:rsidRPr="00AE36B2" w:rsidRDefault="00AE36B2" w:rsidP="00AE36B2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В 10 классе был проведен открытый урок по теме «Карбоновые кислоты». Урок проведен в форме </w:t>
      </w:r>
      <w:proofErr w:type="gramStart"/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>сказки (про</w:t>
      </w:r>
      <w:proofErr w:type="gramEnd"/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химического дракона), чему дети были очень рады, так как, несмотря на то, что это 10 класс, но они все ещё дети. </w:t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531179" cy="3338390"/>
            <wp:effectExtent l="19050" t="0" r="2721" b="0"/>
            <wp:docPr id="3" name="Рисунок 3" descr="E:\Открытый урок\P101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й урок\P101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039" b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39" cy="33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Открытый урок «Карбоновые кислоты»</w:t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528639" cy="3396481"/>
            <wp:effectExtent l="19050" t="0" r="5261" b="0"/>
            <wp:docPr id="4" name="Рисунок 4" descr="E:\Открытый урок\P10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й урок\P101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3" cy="340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AE36B2" w:rsidRPr="00AE36B2" w:rsidRDefault="00AE36B2" w:rsidP="00AE36B2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>Так же в неделю химии вошла викторина, посвященная 180-летию со дня рождения Д.И.Менделеева, победителем которой стал Янышев А. обучающийся 8 класса.</w:t>
      </w:r>
    </w:p>
    <w:p w:rsidR="00AE36B2" w:rsidRPr="00AE36B2" w:rsidRDefault="00AE36B2" w:rsidP="00AE36B2">
      <w:pPr>
        <w:spacing w:after="0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AE36B2">
        <w:rPr>
          <w:rStyle w:val="a5"/>
          <w:rFonts w:ascii="Times New Roman" w:hAnsi="Times New Roman" w:cs="Times New Roman"/>
          <w:i w:val="0"/>
          <w:sz w:val="28"/>
          <w:szCs w:val="28"/>
        </w:rPr>
        <w:t>Итогом недели, стала интеллектуально-развлекательная игра «Три к носу». Встречались команда «Эко компания» - учащиеся 8 класса и «Гринпис» - учащиеся 9 класса. Особенность заданий заключалась в связях между химией, биологией и экологией, а также значимости знаний этих наук в жизни человека. Победа досталась команде «Гринпис».</w:t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905828" cy="3679371"/>
            <wp:effectExtent l="19050" t="0" r="9072" b="0"/>
            <wp:docPr id="6" name="Рисунок 6" descr="E:\Открытый урок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ый урок\P101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03" cy="36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B2" w:rsidRDefault="00AE36B2" w:rsidP="00AE36B2">
      <w:pPr>
        <w:spacing w:after="0"/>
        <w:jc w:val="center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>Интеллектуальная игра</w:t>
      </w:r>
    </w:p>
    <w:p w:rsidR="00AE36B2" w:rsidRDefault="00AE36B2" w:rsidP="00C50408">
      <w:pPr>
        <w:ind w:firstLine="540"/>
        <w:rPr>
          <w:rFonts w:ascii="Calibri" w:eastAsia="Times New Roman" w:hAnsi="Calibri" w:cs="Times New Roman"/>
          <w:sz w:val="26"/>
          <w:szCs w:val="26"/>
        </w:rPr>
      </w:pPr>
    </w:p>
    <w:p w:rsidR="00AE36B2" w:rsidRPr="00CD01D5" w:rsidRDefault="00AE36B2" w:rsidP="00C50408">
      <w:pPr>
        <w:ind w:firstLine="540"/>
        <w:rPr>
          <w:rFonts w:ascii="Calibri" w:eastAsia="Times New Roman" w:hAnsi="Calibri" w:cs="Times New Roman"/>
          <w:sz w:val="26"/>
          <w:szCs w:val="26"/>
        </w:rPr>
      </w:pPr>
      <w:r w:rsidRPr="00AE36B2">
        <w:rPr>
          <w:rFonts w:ascii="Calibri" w:eastAsia="Times New Roman" w:hAnsi="Calibri" w:cs="Times New Roman"/>
          <w:noProof/>
          <w:sz w:val="26"/>
          <w:szCs w:val="26"/>
        </w:rPr>
        <w:drawing>
          <wp:inline distT="0" distB="0" distL="0" distR="0">
            <wp:extent cx="5066575" cy="3799932"/>
            <wp:effectExtent l="19050" t="0" r="725" b="0"/>
            <wp:docPr id="7" name="Рисунок 7" descr="E:\Открытый урок\P10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ый урок\P101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05" cy="380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A5" w:rsidRDefault="005B35A5"/>
    <w:sectPr w:rsidR="005B35A5" w:rsidSect="00FA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B0B2D"/>
    <w:multiLevelType w:val="hybridMultilevel"/>
    <w:tmpl w:val="7586FFBE"/>
    <w:lvl w:ilvl="0" w:tplc="46D495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50408"/>
    <w:rsid w:val="003F4E43"/>
    <w:rsid w:val="005401D0"/>
    <w:rsid w:val="005B35A5"/>
    <w:rsid w:val="008B1286"/>
    <w:rsid w:val="00AE36B2"/>
    <w:rsid w:val="00C50408"/>
    <w:rsid w:val="00FA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6B2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E36B2"/>
    <w:rPr>
      <w:i/>
      <w:iCs/>
    </w:rPr>
  </w:style>
  <w:style w:type="table" w:styleId="a6">
    <w:name w:val="Table Grid"/>
    <w:basedOn w:val="a1"/>
    <w:uiPriority w:val="59"/>
    <w:rsid w:val="00AE36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АБАК</cp:lastModifiedBy>
  <cp:revision>5</cp:revision>
  <dcterms:created xsi:type="dcterms:W3CDTF">2014-03-02T08:51:00Z</dcterms:created>
  <dcterms:modified xsi:type="dcterms:W3CDTF">2014-03-04T08:15:00Z</dcterms:modified>
</cp:coreProperties>
</file>